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【小团】日本北海道函馆百万夜景赏雪6日行程单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小团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RB1731567420tW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机票自理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交通：上海进出，交通便捷，直飞札幌，可以托运2件行李，每件不超过23公斤；
                <w:br/>
                住宿：升级两晚温泉酒店，享受正宗日式泡汤；
                <w:br/>
                行程：经典行程无遗珠之憾
                <w:br/>
                (1）都市魅力：特别安排日本都市：札幌，感受日本北国风情
                <w:br/>
                (2）网红打卡：船见坂--电影《情书》的取景地之一
                <w:br/>
                (3）网红打卡：函馆朝市--日本最知名的朝市之一
                <w:br/>
                (4）网红打卡：朝里站-小樽站--再现《千与千寻》的经典场景
                <w:br/>
                (5）网红打卡：青池--欣赏“冬季最纯粹的雪景”
                <w:br/>
                用餐安排：全程安排5顿正餐，其中包含2晚特色特色温泉餐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 札幌 登别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上海浦东==飞机==新千岁机场  参考航班：
                <w:br/>
                搭乘国际航班飞往日本札幌，导游接机后，开启日本之旅。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晚餐：酒店内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登别温泉酒店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登别 函馆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登别地狱谷】（30分钟）登别地狱谷是位日本北海道登别市的一个火山口遗迹，邻近洞爷湖。火山爆发后，由融岩所形成的一个奇形诡异的谷地;灰白和褐色的岩层加上许多地热自地底喷出，形成特殊的火山地形景观。
                <w:br/>
                【函馆朝市】（60分钟，含午餐时间）函馆朝市是日本最知名的朝市之一，聚集了大约250家各式摊商，主要贩卖帝王蟹、海胆、海鲜丼等等，也有蔬菜水果、干货店等可以逛。
                <w:br/>
                【函馆市热带植物园】（含门票）（60分钟）每年12月开始，憨态可掬的日本猴就可以开始享受热腾腾的温泉咯～有的结伴泡澡，互相梳理毛发有的享受一猴时光，望着大雪放空中…幸福的样子简直让人太羡慕了！
                <w:br/>
                【八幡坂】（20分钟）函馆市西北部一侧是函馆山，一侧是海，形成了许多独特的坡度非常大的坡道，称为坂，其中最有名的就是八幡坂，因为这条路的景色最好，可以从山坡上一眼望向港口，是很多影视浪漫的取景地点，因而成为函馆比较标志性的景点。
                <w:br/>
                【金森仓库群】（30分钟）金森仓库群，在函馆的港湾旁，由几幢近百年历史的红砖仓库改建为如今的商场店铺，游客在此可以尽享吃喝和购物的乐趣。金森仓库群，由五座红砖建筑物组成，当中包括“金森洋物馆”“金森亭餐厅”“函馆啤酒屋”等等。
                <w:br/>
                【函馆百万夜景】（60分钟）（含往返缆车费）函馆山夜景与香港太平山与意大利的那不勒斯并称为世界三大夜景。函馆山的夜景独特之处在于两侧弧形的海湾拥着中间的城市，城市的璀璨灯火、渔船的星星点点的光，与漆黑的大海对比，在黑夜里显得婀娜又神秘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午餐：日式定食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函馆地区酒店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函馆 洞爷湖 登别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、小沼国定公园】（30分钟）被评选为新日本三景，而雄伟自然之美为其魅力所在。由秀峰及驹岳之原野地开始伸展，当中包括大沼、小沼及篿菜沼这三个景色怡人的湖，使整个水乡公园四周被青青的草原包围著，湖堤两岸景色变化万千，秋天时分，大小沼的红叶美景，会吸引非常多的游客前来此地，人气指数相当的高，您可千万不能错过。
                <w:br/>
                【熊牧场】（含门票）（30分钟）位于昭和新山缆车入口处附近的熊牧场，饲养着约100多只纯种的北海道棕熊。棕熊是北海道体型最大的野生哺乳动物，熊牧场里可以为棕熊喂食，见到食物的棕熊纷纷站起身来向游人招手卖萌，憨态可掬，非常可爱。
                <w:br/>
                【昭和新山】（60分钟，含午餐时间）原为一片农地，于昭和18年大地震时，火山爆发所隆起的山岭，原本高度只有270公尺，后来因为地表不断的活动，山的高度一天天增加，现今标高为402公尺，至今它仍是一座正在成长的新山，亦可见到地热白烟喷出。
                <w:br/>
                【洞爷湖展望台】（30分钟）展望台是看洞爷湖的全景立体画的绝景地方。可俯瞰洞爷湖以及周边景点的展望台,将洞爷湖、中岛等辽阔的风景尽收眼底。
                <w:br/>
                《洞爷湖温泉照明街・照明隧道》温泉小镇的魅力之光
                <w:br/>
                与白天的温泉街不同，这个光之隧道呈现出一种别样的氛围，吸引着众多游客。这座全长70米，由约40万颗LED灯打造而成的隧道，以及直径9米的圆顶，共同营造出华丽而梦幻的世界。五光十色的灯光将这条隧道点缀得如同冬日的童话般美丽。在欣赏完灯光秀之后，不妨来洞爷湖温泉享受一段宁静的泡温泉时光, 与家人和朋友一同享受洞爷湖的冬日魅力吧！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午餐：日式定食     晚餐：酒店内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登别温泉酒店 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登别 小樽 札幌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朝里站-小樽站】（沿海电车约10分钟，含指定席车票，若预定不到，则改成自由席)还记得《千与千寻》影片中那列梦幻般的海上电车么？它行驶在清澈见底的海面铁轨上，一路上电车两边都是洁白的云彩和风平浪静的海面，在视野尽头天水连成一线。这里是宫崎骏先生的灵感来源，是《千与千寻》的经典场景再现！朝里是北海道小樽市下的一个县城，一个安安静静的沿海村落，充满着淳朴宁静的美。朝里面向海，风景很美。这里冬季可以看雪，蓝色的海水与冰雪交相辉映。
                <w:br/>
                【船见坂】（10分钟）电影《情书》中有一幕,在悦耳的引擎声中,邮递员骑着电单车上斜坡送信,该斜坡正是船见坂。
                <w:br/>
                【小樽罗曼蒂克运河】（20分钟）是小樽乃至北海道的一大标志性景观，沿岸的一排砖石结构仓库被改造成玻璃工艺品商店等特色店铺，另一边则是煤油路灯，极具复古风情。
                <w:br/>
                【小樽音乐盒堂】（60分钟）从外观上看，音乐盒堂主馆本身就很有特色，是小樽少见的欧式砖造建筑，里面则是木架构造。主馆前有一座5.5米高的蒸汽座钟，每隔15分钟就会利用蒸汽演奏一段旋律，是人气很高的合影点。
                <w:br/>
                【北一Hall】（30分钟）灯光映照下的迷人小樽咖啡馆!北一Hall的菜单包括咖啡、红茶、蛋糕等经典咖啡馆选择，午餐时间（11:00～14:50）还提供海鲜丼、拉面、荞麦面、乌冬面以及盒饭等，此外还可以品尝小樽地区的地啤酒等酒类，喜欢拍照打卡的人不妨试一试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午餐：日式定食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札幌地区酒店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札幌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全天自由活动（无车无导游）
                <w:br/>
                推荐项目A：旭山动物园+青池+白须瀑布+圣诞之树+富良野森林精灵露台。15000日元/成人;12000日元/儿童（9周岁以下）（实施时间预计9:00-17:00;总人数满6人方可成行）
                <w:br/>
                【旭山动物园】（含门票）（约60分钟）旭山动物园位于旭川，是日本非常有名的动物园，同时也是日本大规模的极地动物园。旭山动物园以独树一帜的动物行为展示方式而闻名，通过展厅的独特设计，让动物在相对自由的饲养状态下展示自己本能行为的同时，还能让游客无障碍地观看到动物的自然状态。在海豹馆，可观赏到巨大的圆筒形水槽中垂直游动的斑海豹。在北极熊馆，不仅能看到北极熊在地面上徘徊，还可看到它们在水中充满活力的游动情形。在企鹅馆，可观赏企鹅在水中360度飞一般的游弋，冬天还能看到企鹅在户外雪地散步。企鹅漫步时间：上午-11:00 下午-14:30
                <w:br/>
                【青池】（约20分钟）青池是十胜岳火山喷发后，偶然形成的湖泊。到了冬天枯树与蓝色的湖水相互辉映，洋溢着梦幻般的气息。每年札幌和小樽人山人海的时候，这里却静静的独自绽放，所以这里也被称为“冬季最纯粹的雪景”。
                <w:br/>
                【白须瀑布】（约20分钟）白金温泉附近一处很有名的景点。蓝色的瀑布映衬冬天的白雪，尤为美丽！
                <w:br/>
                【美瑛的圣诞之树】（约20分钟）美瑛有很多知名的网红树，其中「圣诞之树」是其中最有人气的一棵。因其外观神似圣诞树而被命此名。
                <w:br/>
                【富良野森林精灵露台】（约60分钟）森林精灵露台，出自作家仓本聪所著的同名书，是从很久以前就在北海道的森林中住着的身长15cm的“森林智者”。而如今，在精灵露台（Ningle Terrace）这方“小村”中的一栋栋木屋之下，依然住着一些传承着“森林智慧”的手工艺人。他们不仅是“制作”一个个手工作品，更是在“创造”。
                <w:br/>
                推荐项目B：和牛涮肉+三大蟹，10000日元/成人，8500日元／儿童（9周岁以下）（实施时间预计18:00-20:00;总人数满6人方可成行）
                <w:br/>
                【和牛涮肉+三大蟹，约90分钟】
                <w:br/>
                日式和牛锅：牛肉加海鲜简直就是优质蛋白加优质蛋白,味道... 颜值和口味绝对成正比！
                <w:br/>
                三大蟹：毛蟹，长脚蟹，花咲蟹
                <w:br/>
                温馨提示：不参加自费项目B的客人，可以自由活动，按照导游指示，在指定地点时间集合，一起入住当晚札幌酒店）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札幌地区酒店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千岁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奥特莱斯】（约120分钟）（11-12月含）千岁Rera奥特莱斯位于南千岁JR站对面，紧邻新千岁机场，是北海道最早，也是规模最大级的奥特莱斯商城，Rera在北海道原住民语言爱努语中是“风”的意思。从命名到景观设计，北海道农场建筑风格，园区内种植的北海道植物，处处细节都体现出北海道的风情，对于购物者而言，这里的购物环境无疑是宜人的。
                <w:br/>
                新千岁机场==飞机==上海浦东   参考航班：
                <w:br/>
                根据航班时间，前往新千岁机场，返回温暖的家。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1、往返大交通；
                <w:br/>
                2、签证办理费用；
                <w:br/>
                3、行程中所列车辆服务费用（含车辆燃油费、过路费、高速费）；
                <w:br/>
                4、车辆服务时间：10小时内（日本法律规定）；
                <w:br/>
                5、行程中全程酒店住宿（房型：默认双标房型，如有其他需求，请提前告知！）；
                <w:br/>
                6、行程中所列含门票的景点；
                <w:br/>
                7、行程中所列餐标的餐食；
                <w:br/>
                8、司导服务费；
                <w:br/>
                9、参考车型：10座车：海狮；
                <w:br/>
                10、未成年人/70岁以上老人不接受单独出行购买需有家属陪同。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1、需要自理的餐食；
                <w:br/>
                2、以上【费用包含】未提及包含的其它项目；
                <w:br/>
                3、行程中未列景点门票、以及其他个人消费费用。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一经预订取消有损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2025-04-29T16:35:10+08:00</dcterms:created>
  <dcterms:modified xsi:type="dcterms:W3CDTF">2025-04-29T16:35:10+08:00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